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FC7E" w14:textId="78413896" w:rsidR="00E20DA9" w:rsidRDefault="00E20DA9" w:rsidP="00E20DA9">
      <w:pPr>
        <w:shd w:val="clear" w:color="auto" w:fill="FFFFFF"/>
        <w:jc w:val="center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80AD1A8" wp14:editId="4808080A">
            <wp:extent cx="2285460" cy="3564000"/>
            <wp:effectExtent l="0" t="0" r="635" b="0"/>
            <wp:docPr id="859414957" name="Picture 1" descr="Knotted 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otted ro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60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  <w:t> </w:t>
      </w:r>
    </w:p>
    <w:p w14:paraId="39F814D0" w14:textId="77777777" w:rsidR="00E20DA9" w:rsidRDefault="00E20DA9" w:rsidP="00E20DA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 wonder if </w:t>
      </w:r>
      <w:proofErr w:type="gramStart"/>
      <w:r>
        <w:rPr>
          <w:rFonts w:ascii="Verdana" w:hAnsi="Verdana"/>
          <w:color w:val="000000"/>
        </w:rPr>
        <w:t>you've</w:t>
      </w:r>
      <w:proofErr w:type="gramEnd"/>
      <w:r>
        <w:rPr>
          <w:rFonts w:ascii="Verdana" w:hAnsi="Verdana"/>
          <w:color w:val="000000"/>
        </w:rPr>
        <w:t xml:space="preserve"> ever used string or rope to make a knot, and then undone it afterwards. In this activity, </w:t>
      </w:r>
      <w:proofErr w:type="gramStart"/>
      <w:r>
        <w:rPr>
          <w:rFonts w:ascii="Verdana" w:hAnsi="Verdana"/>
          <w:color w:val="000000"/>
        </w:rPr>
        <w:t>we're</w:t>
      </w:r>
      <w:proofErr w:type="gramEnd"/>
      <w:r>
        <w:rPr>
          <w:rFonts w:ascii="Verdana" w:hAnsi="Verdana"/>
          <w:color w:val="000000"/>
        </w:rPr>
        <w:t xml:space="preserve"> going to look at undoing some maths that's been done.</w:t>
      </w:r>
      <w:r>
        <w:rPr>
          <w:rFonts w:ascii="Verdana" w:hAnsi="Verdana"/>
          <w:color w:val="000000"/>
        </w:rPr>
        <w:br/>
        <w:t> </w:t>
      </w:r>
    </w:p>
    <w:p w14:paraId="7D433B64" w14:textId="77777777" w:rsidR="00E20DA9" w:rsidRDefault="00E20DA9" w:rsidP="00E20DA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To begin with, </w:t>
      </w:r>
      <w:proofErr w:type="gramStart"/>
      <w:r>
        <w:rPr>
          <w:rFonts w:ascii="Verdana" w:hAnsi="Verdana"/>
          <w:color w:val="000000"/>
        </w:rPr>
        <w:t>we're</w:t>
      </w:r>
      <w:proofErr w:type="gramEnd"/>
      <w:r>
        <w:rPr>
          <w:rFonts w:ascii="Verdana" w:hAnsi="Verdana"/>
          <w:color w:val="000000"/>
        </w:rPr>
        <w:t xml:space="preserve"> going to imagine taking a starting number and then doubling it. We want to undo the doubling by starting with just the answer and trying to get back to our starting number.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When I doubled my starting number, I got 6. How can I undo the doubling and get back to my starting number?</w:t>
      </w:r>
    </w:p>
    <w:p w14:paraId="174A5548" w14:textId="77777777" w:rsidR="00E20DA9" w:rsidRDefault="00E20DA9" w:rsidP="00E20DA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19B658A4" w14:textId="77777777" w:rsidR="00E20DA9" w:rsidRDefault="00E20DA9" w:rsidP="00E20DA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Suppose that I did this again with a new starting number, and when I doubled </w:t>
      </w:r>
      <w:proofErr w:type="gramStart"/>
      <w:r>
        <w:rPr>
          <w:rFonts w:ascii="Verdana" w:hAnsi="Verdana"/>
          <w:color w:val="000000"/>
        </w:rPr>
        <w:t>it</w:t>
      </w:r>
      <w:proofErr w:type="gramEnd"/>
      <w:r>
        <w:rPr>
          <w:rFonts w:ascii="Verdana" w:hAnsi="Verdana"/>
          <w:color w:val="000000"/>
        </w:rPr>
        <w:t xml:space="preserve"> I got 16. How can I undo the doubling?</w:t>
      </w:r>
    </w:p>
    <w:p w14:paraId="037348E0" w14:textId="77777777" w:rsidR="00E20DA9" w:rsidRDefault="00E20DA9" w:rsidP="00E20DA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067F1C96" w14:textId="77777777" w:rsidR="00E20DA9" w:rsidRDefault="00E20DA9" w:rsidP="00E20DA9">
      <w:pPr>
        <w:shd w:val="clear" w:color="auto" w:fill="FFFFFF"/>
        <w:rPr>
          <w:rFonts w:ascii="Verdana" w:hAnsi="Verdana"/>
          <w:color w:val="000000"/>
        </w:rPr>
      </w:pPr>
    </w:p>
    <w:p w14:paraId="78BF5CD0" w14:textId="77294D15" w:rsidR="00E20DA9" w:rsidRDefault="00E20DA9" w:rsidP="00E20DA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would you undo these three children's maths?</w:t>
      </w:r>
    </w:p>
    <w:p w14:paraId="309E94BB" w14:textId="0395888A" w:rsidR="00E20DA9" w:rsidRDefault="00E20DA9" w:rsidP="00E20DA9">
      <w:pPr>
        <w:pStyle w:val="NormalWeb"/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t>Danesh says: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"I took 4 away. How can I get back to my starting number?"</w:t>
      </w:r>
    </w:p>
    <w:p w14:paraId="2733D9B6" w14:textId="7369962B" w:rsidR="00E20DA9" w:rsidRDefault="00E20DA9" w:rsidP="00E20DA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Meg says: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"I added 8. How can I get back to my starting number?"</w:t>
      </w:r>
    </w:p>
    <w:p w14:paraId="6CA1AA7B" w14:textId="20A7049B" w:rsidR="00E20DA9" w:rsidRDefault="00E20DA9" w:rsidP="00E20DA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Chris says: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"I halved. How can I get back to my starting number?"</w:t>
      </w:r>
    </w:p>
    <w:p w14:paraId="4569D38D" w14:textId="61B495BA" w:rsidR="00323AE6" w:rsidRPr="00E20DA9" w:rsidRDefault="00E20DA9" w:rsidP="00E20DA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these children all ended up with the number 12, what were their starting numbers?</w:t>
      </w:r>
    </w:p>
    <w:sectPr w:rsidR="00323AE6" w:rsidRPr="00E20DA9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E20DA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0C53F90" w:rsidR="00F062D3" w:rsidRPr="006C4639" w:rsidRDefault="00F062D3" w:rsidP="0073075F">
    <w:pPr>
      <w:pStyle w:val="HeaderFooter"/>
    </w:pPr>
    <w:r w:rsidRPr="006C4639">
      <w:t>nrich.maths.org/</w:t>
    </w:r>
    <w:r w:rsidR="00E20DA9">
      <w:t>8292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A8E8782" w:rsidR="00693AA4" w:rsidRPr="00BD31C6" w:rsidRDefault="00E20DA9" w:rsidP="00323AE6">
                          <w:pPr>
                            <w:ind w:left="720" w:hanging="720"/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Doing and Undoing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A8E8782" w:rsidR="00693AA4" w:rsidRPr="00BD31C6" w:rsidRDefault="00E20DA9" w:rsidP="00323AE6">
                    <w:pPr>
                      <w:ind w:left="720" w:hanging="720"/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Doing and Undoing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23AE6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2757"/>
    <w:rsid w:val="00CA44C8"/>
    <w:rsid w:val="00CE4AFD"/>
    <w:rsid w:val="00CE5D6F"/>
    <w:rsid w:val="00CF0963"/>
    <w:rsid w:val="00CF5AC3"/>
    <w:rsid w:val="00D17D8A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0DA9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Add and Take-away Path printable sheet</vt:lpstr>
    </vt:vector>
  </TitlesOfParts>
  <Company>MMP, University of Cambridge</Company>
  <LinksUpToDate>false</LinksUpToDate>
  <CharactersWithSpaces>938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Doing and Undoing printable sheet</dc:title>
  <dc:creator>Alison Kiddle</dc:creator>
  <cp:lastModifiedBy>Jenny Gallagher</cp:lastModifiedBy>
  <cp:revision>3</cp:revision>
  <cp:lastPrinted>2023-02-07T15:46:00Z</cp:lastPrinted>
  <dcterms:created xsi:type="dcterms:W3CDTF">2023-08-15T15:19:00Z</dcterms:created>
  <dcterms:modified xsi:type="dcterms:W3CDTF">2023-08-15T15:22:00Z</dcterms:modified>
</cp:coreProperties>
</file>